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2A0335" w:rsidP="00D137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335">
        <w:rPr>
          <w:rFonts w:ascii="Times New Roman" w:hAnsi="Times New Roman" w:cs="Times New Roman"/>
          <w:b/>
          <w:sz w:val="24"/>
          <w:szCs w:val="24"/>
        </w:rPr>
        <w:t>55 622 01 Kertészeti szaktechnikus</w:t>
      </w:r>
      <w:r w:rsidR="00852991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133AA9" w:rsidRDefault="00133AA9" w:rsidP="00D137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5E8" w:rsidRPr="001F4CCA" w:rsidRDefault="00EB65E8" w:rsidP="00D137E6">
      <w:pPr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1032. A Gyümölcstermesztés megnevezésű, 11058-12 azonosító számú szakmai követelménymodul tartalma:</w:t>
      </w:r>
    </w:p>
    <w:p w:rsidR="00D137E6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65E8" w:rsidRDefault="00EB65E8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137E6" w:rsidRPr="00D137E6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Gyümölcsöst telepít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Elvégzi/elvégezteti/ellenőrzi a gyümölcsültetvény-létesítés előkészítő munkálatait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Gyümölcsfajt/fajtát választ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Gyümölcsművelési módot meghatároz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Gyümölcs-szaporítóanyagot előállít, előkészít, szaporítóanyagot ültet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létesít, fenntart a gyümölcsösben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Gyümölcsöst gondoz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Gyümölcsültetvényt metsz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Gyümölcsfatörzset, koronát alakít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 gyümölcsösben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Hajtásokat kötöz a gyümölcsösben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 végez a gyümölcsösben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munkát végez a gyümölcsösben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 betakarít, manipulál, csomagol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 feldolgozóba, tárolóba szállít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Feldolgozásig, értékesítésig tárolja a gyümölcsöt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használja, karbantartja a gyümölcstermesztésben használatos gépeket,</w:t>
      </w:r>
      <w:r w:rsid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Munkát szervez és irányít</w:t>
      </w:r>
    </w:p>
    <w:p w:rsidR="00EB65E8" w:rsidRPr="00D137E6" w:rsidRDefault="00EB65E8" w:rsidP="00D137E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D137E6" w:rsidRPr="00D137E6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EB65E8" w:rsidRPr="001F4CCA" w:rsidRDefault="00EB65E8" w:rsidP="00D1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137E6" w:rsidRPr="00D137E6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D137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137E6" w:rsidRPr="00D137E6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B65E8" w:rsidRPr="001F4CCA" w:rsidRDefault="00D137E6" w:rsidP="00D137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Gyümölcsmorfológia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Gyümölcsfajok és fajtacsoportok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Éghajlatigény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Talajigény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Almatermésűek termesztése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Csonthéjasok termesztése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Héjasok termesztése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Bogyósok termesztése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gyümölcsfélék termesztése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Gyümölcsfajok felismerése</w:t>
      </w:r>
    </w:p>
    <w:p w:rsidR="00EB65E8" w:rsidRPr="00D137E6" w:rsidRDefault="00EB65E8" w:rsidP="00966B0D">
      <w:pPr>
        <w:pStyle w:val="Listaszerbekezds"/>
        <w:numPr>
          <w:ilvl w:val="0"/>
          <w:numId w:val="2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gyümölcstermesztésben előforduló erő- és munkagépek, eszközök, anyagok,</w:t>
      </w:r>
      <w:r w:rsid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épületek, építmények</w:t>
      </w:r>
    </w:p>
    <w:p w:rsidR="00D137E6" w:rsidRPr="00133AA9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0"/>
          <w:szCs w:val="24"/>
          <w:lang w:eastAsia="hu-HU"/>
        </w:rPr>
      </w:pPr>
    </w:p>
    <w:p w:rsidR="00EB65E8" w:rsidRPr="001F4CCA" w:rsidRDefault="00D137E6" w:rsidP="00D137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B65E8" w:rsidRPr="00D137E6" w:rsidRDefault="00EB65E8" w:rsidP="00966B0D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B65E8" w:rsidRPr="00D137E6" w:rsidRDefault="00EB65E8" w:rsidP="00966B0D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B65E8" w:rsidRPr="00D137E6" w:rsidRDefault="00EB65E8" w:rsidP="00966B0D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B65E8" w:rsidRPr="00D137E6" w:rsidRDefault="00EB65E8" w:rsidP="00966B0D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D137E6" w:rsidRPr="00D137E6" w:rsidRDefault="00EB65E8" w:rsidP="00966B0D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B65E8" w:rsidRPr="001F4CCA" w:rsidRDefault="00EB65E8" w:rsidP="00D137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EB65E8" w:rsidRPr="00D137E6" w:rsidRDefault="00EB65E8" w:rsidP="00D137E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EB65E8" w:rsidRPr="00D137E6" w:rsidRDefault="00EB65E8" w:rsidP="00D137E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Erős fizikum</w:t>
      </w:r>
    </w:p>
    <w:p w:rsidR="00EB65E8" w:rsidRPr="00D137E6" w:rsidRDefault="00EB65E8" w:rsidP="00D137E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D137E6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5E8" w:rsidRPr="001F4CCA" w:rsidRDefault="00EB65E8" w:rsidP="00D137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B65E8" w:rsidRPr="00D137E6" w:rsidRDefault="00EB65E8" w:rsidP="00D137E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B65E8" w:rsidRPr="00D137E6" w:rsidRDefault="00EB65E8" w:rsidP="00D137E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D137E6" w:rsidRDefault="00D137E6" w:rsidP="00D1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5E8" w:rsidRPr="001F4CCA" w:rsidRDefault="00EB65E8" w:rsidP="00D137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B65E8" w:rsidRPr="00D137E6" w:rsidRDefault="00EB65E8" w:rsidP="00D137E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B65E8" w:rsidRPr="00D137E6" w:rsidRDefault="00EB65E8" w:rsidP="00D137E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B65E8" w:rsidRPr="00D137E6" w:rsidRDefault="00EB65E8" w:rsidP="00D137E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7E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B65E8" w:rsidRDefault="00D137E6" w:rsidP="00D137E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B65E8" w:rsidRPr="001F4CCA" w:rsidRDefault="00EB65E8" w:rsidP="00966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1033. A Szőlőtermesztés (Kertészeti szaktechnikus) megnevezésű, 11059-12 azonosító számú szakmai követelménymodul tartalma:</w:t>
      </w:r>
    </w:p>
    <w:p w:rsid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65E8" w:rsidRDefault="00EB65E8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66B0D" w:rsidRP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telepítését végzi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Elvégzi/elvégezteti/ellenőrzi a szőlőültetvény létesítésének előkészítő munkálatait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Szőlőfajtát választ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Szőlőművelési módot meghatároz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Szőlő-szaporítóanyagot előállít, előkészít, szaporítóanyagot ültet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létesít, fenntart a szőlőültetvényben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gondozását végzi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Szőlőültetvényt metsz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Törzset alakít a szőlőben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 a szőlőültetvényben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Hajtásokat kötöz a szőlőültetvényben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 végez a szőlőültetvényben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munkát végez a szőlőültetvényben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szüret időpontját, szőlőminősítést végez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betakarít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Csemegeszőlőt manipulál, csomagol, szállít, betárol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feldolgozóba szállít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használja, karbantartja a szőlőtermesztésben használatos gépeket, eszközöket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Munkát szervez és irányít</w:t>
      </w:r>
    </w:p>
    <w:p w:rsidR="00EB65E8" w:rsidRPr="00966B0D" w:rsidRDefault="00EB65E8" w:rsidP="00966B0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966B0D" w:rsidRP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hu-HU"/>
        </w:rPr>
      </w:pPr>
    </w:p>
    <w:p w:rsidR="00EB65E8" w:rsidRPr="001F4CCA" w:rsidRDefault="00EB65E8" w:rsidP="00D1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66B0D" w:rsidRP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966B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66B0D" w:rsidRP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B65E8" w:rsidRPr="001F4CCA" w:rsidRDefault="00966B0D" w:rsidP="00966B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Szőlőmorfológia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Szőlőfajták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Éghajlatigény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Talajigény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Borszőlő termesztése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Csemegeszőlő termesztése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Szőlőfajták felismerése</w:t>
      </w:r>
    </w:p>
    <w:p w:rsidR="00EB65E8" w:rsidRPr="00966B0D" w:rsidRDefault="00EB65E8" w:rsidP="00966B0D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szőlőtermesztésben előforduló erő- és munkagépek, eszközök, anyagok, épületek, építmények</w:t>
      </w:r>
    </w:p>
    <w:p w:rsid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EB65E8" w:rsidRPr="001F4CCA" w:rsidRDefault="00966B0D" w:rsidP="00966B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B65E8" w:rsidRPr="00966B0D" w:rsidRDefault="00EB65E8" w:rsidP="00966B0D">
      <w:pPr>
        <w:pStyle w:val="Listaszerbekezds"/>
        <w:numPr>
          <w:ilvl w:val="0"/>
          <w:numId w:val="1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B65E8" w:rsidRPr="00966B0D" w:rsidRDefault="00EB65E8" w:rsidP="00966B0D">
      <w:pPr>
        <w:pStyle w:val="Listaszerbekezds"/>
        <w:numPr>
          <w:ilvl w:val="0"/>
          <w:numId w:val="1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B65E8" w:rsidRPr="00966B0D" w:rsidRDefault="00EB65E8" w:rsidP="00966B0D">
      <w:pPr>
        <w:pStyle w:val="Listaszerbekezds"/>
        <w:numPr>
          <w:ilvl w:val="0"/>
          <w:numId w:val="1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B65E8" w:rsidRPr="00966B0D" w:rsidRDefault="00EB65E8" w:rsidP="00966B0D">
      <w:pPr>
        <w:pStyle w:val="Listaszerbekezds"/>
        <w:numPr>
          <w:ilvl w:val="0"/>
          <w:numId w:val="1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EB65E8" w:rsidRPr="00966B0D" w:rsidRDefault="00EB65E8" w:rsidP="00966B0D">
      <w:pPr>
        <w:pStyle w:val="Listaszerbekezds"/>
        <w:numPr>
          <w:ilvl w:val="0"/>
          <w:numId w:val="1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966B0D" w:rsidRDefault="00966B0D">
      <w:pPr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14"/>
          <w:szCs w:val="24"/>
          <w:lang w:eastAsia="hu-HU"/>
        </w:rPr>
        <w:br w:type="page"/>
      </w:r>
    </w:p>
    <w:p w:rsidR="00966B0D" w:rsidRP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966B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B65E8" w:rsidRPr="00966B0D" w:rsidRDefault="00EB65E8" w:rsidP="00966B0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EB65E8" w:rsidRPr="00966B0D" w:rsidRDefault="00EB65E8" w:rsidP="00966B0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B65E8" w:rsidRPr="00966B0D" w:rsidRDefault="00EB65E8" w:rsidP="00966B0D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5E8" w:rsidRPr="001F4CCA" w:rsidRDefault="00EB65E8" w:rsidP="00966B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B65E8" w:rsidRPr="00966B0D" w:rsidRDefault="00EB65E8" w:rsidP="00966B0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B65E8" w:rsidRPr="00966B0D" w:rsidRDefault="00EB65E8" w:rsidP="00966B0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5E8" w:rsidRPr="001F4CCA" w:rsidRDefault="00EB65E8" w:rsidP="00966B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B65E8" w:rsidRPr="00966B0D" w:rsidRDefault="00EB65E8" w:rsidP="00966B0D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B65E8" w:rsidRPr="00966B0D" w:rsidRDefault="00EB65E8" w:rsidP="00966B0D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B65E8" w:rsidRPr="00966B0D" w:rsidRDefault="00EB65E8" w:rsidP="00966B0D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B65E8" w:rsidRDefault="00D137E6" w:rsidP="00D137E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B65E8" w:rsidRPr="001F4CCA" w:rsidRDefault="00EB65E8" w:rsidP="00966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1034. A Zöldségtermesztés megnevezésű, 11060-12 azonosító számú szakmai követelménymodul tartalma:</w:t>
      </w:r>
    </w:p>
    <w:p w:rsid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65E8" w:rsidRDefault="00EB65E8" w:rsidP="00D137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66B0D" w:rsidRPr="00966B0D" w:rsidRDefault="00966B0D" w:rsidP="00D137E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 zöldségtermesztést folytat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előkészít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szaporít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Növényápolási munkákat végez 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betakarít, manipulál, csomagol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 tárol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Zöldségféléket hajtat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használja, karbantartja a zöldségtermesztésben használatos gépeket, eszközöket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Munkát szervez és irányít</w:t>
      </w:r>
    </w:p>
    <w:p w:rsidR="00EB65E8" w:rsidRPr="00966B0D" w:rsidRDefault="00EB65E8" w:rsidP="00966B0D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966B0D" w:rsidRPr="00966B0D" w:rsidRDefault="00966B0D" w:rsidP="00966B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B65E8" w:rsidRPr="001F4CCA" w:rsidRDefault="00EB65E8" w:rsidP="00966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66B0D" w:rsidRPr="003B65A9" w:rsidRDefault="00966B0D" w:rsidP="00966B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966B0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66B0D" w:rsidRPr="003B65A9" w:rsidRDefault="00966B0D" w:rsidP="00966B0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B65E8" w:rsidRPr="001F4CCA" w:rsidRDefault="00966B0D" w:rsidP="00966B0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morfológiája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Zöldségfajok és fajtacsoportok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Éghajlatigény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Talajigény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 zöldségtermesztés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Zöldséghajtatás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Zöldségfajok felismerése</w:t>
      </w:r>
    </w:p>
    <w:p w:rsidR="00EB65E8" w:rsidRPr="00966B0D" w:rsidRDefault="00EB65E8" w:rsidP="00966B0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B0D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zöldségtermesztésben előforduló erő- és munkagépek, eszközök, anyagok, épületek, építmények</w:t>
      </w:r>
    </w:p>
    <w:p w:rsidR="003B65A9" w:rsidRPr="003B65A9" w:rsidRDefault="003B65A9" w:rsidP="003B65A9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B65E8" w:rsidRPr="001F4CCA" w:rsidRDefault="003B65A9" w:rsidP="003B65A9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B65E8" w:rsidRPr="003B65A9" w:rsidRDefault="00EB65E8" w:rsidP="003B65A9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B65E8" w:rsidRPr="003B65A9" w:rsidRDefault="00EB65E8" w:rsidP="003B65A9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B65E8" w:rsidRPr="003B65A9" w:rsidRDefault="00EB65E8" w:rsidP="003B65A9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B65E8" w:rsidRPr="003B65A9" w:rsidRDefault="00EB65E8" w:rsidP="003B65A9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EB65E8" w:rsidRPr="003B65A9" w:rsidRDefault="00EB65E8" w:rsidP="003B65A9">
      <w:pPr>
        <w:pStyle w:val="Listaszerbekezds"/>
        <w:numPr>
          <w:ilvl w:val="0"/>
          <w:numId w:val="1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3B65A9" w:rsidRPr="003B65A9" w:rsidRDefault="003B65A9" w:rsidP="00966B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B65E8" w:rsidRPr="003B65A9" w:rsidRDefault="00EB65E8" w:rsidP="003B65A9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EB65E8" w:rsidRPr="003B65A9" w:rsidRDefault="00EB65E8" w:rsidP="003B65A9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B65E8" w:rsidRPr="003B65A9" w:rsidRDefault="00EB65E8" w:rsidP="003B65A9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3B65A9" w:rsidRPr="003B65A9" w:rsidRDefault="003B65A9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B65E8" w:rsidRPr="003B65A9" w:rsidRDefault="00EB65E8" w:rsidP="003B65A9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B65E8" w:rsidRPr="003B65A9" w:rsidRDefault="00EB65E8" w:rsidP="003B65A9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Konfliktuskerülő készség</w:t>
      </w:r>
    </w:p>
    <w:p w:rsidR="003B65A9" w:rsidRPr="003B65A9" w:rsidRDefault="003B65A9" w:rsidP="00966B0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B65E8" w:rsidRPr="003B65A9" w:rsidRDefault="00EB65E8" w:rsidP="003B65A9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B65E8" w:rsidRPr="003B65A9" w:rsidRDefault="00EB65E8" w:rsidP="003B65A9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B65E8" w:rsidRPr="003B65A9" w:rsidRDefault="00EB65E8" w:rsidP="003B65A9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B65E8" w:rsidRDefault="00EB65E8" w:rsidP="00D137E6">
      <w:pPr>
        <w:spacing w:after="0" w:line="240" w:lineRule="auto"/>
        <w:ind w:left="960"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1035. A Dísznövénytermesztés megnevezésű, 11061-12 azonosító számú szakmai követelménymodul tartalma:</w:t>
      </w:r>
    </w:p>
    <w:p w:rsid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65E8" w:rsidRDefault="00EB65E8" w:rsidP="003B65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B65A9" w:rsidRP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3B65A9" w:rsidRDefault="00EB65E8" w:rsidP="003B65A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Szabadföldi, lágyszárú dísznövényeket termeszt (egy- és kétnyáriak, évelők)</w:t>
      </w:r>
    </w:p>
    <w:p w:rsidR="00EB65E8" w:rsidRPr="003B65A9" w:rsidRDefault="00EB65E8" w:rsidP="003B65A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Fás szárú dísznövényeket termeszt (lombhullató és örökzöld díszfák, díszcserjék)</w:t>
      </w:r>
    </w:p>
    <w:p w:rsidR="00EB65E8" w:rsidRPr="003B65A9" w:rsidRDefault="00EB65E8" w:rsidP="003B65A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Növényházi dísznövényeket termeszt (cserepes levél- és virágos dísznövények, vágott virágok és zöldek)</w:t>
      </w:r>
    </w:p>
    <w:p w:rsidR="00EB65E8" w:rsidRPr="003B65A9" w:rsidRDefault="00EB65E8" w:rsidP="003B65A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használja, karbantartja a dísznövénytermesztésben használatos gépeket, eszközöket</w:t>
      </w:r>
    </w:p>
    <w:p w:rsidR="00EB65E8" w:rsidRPr="003B65A9" w:rsidRDefault="00EB65E8" w:rsidP="003B65A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Munkát szervez és irányít</w:t>
      </w:r>
    </w:p>
    <w:p w:rsidR="00EB65E8" w:rsidRPr="003B65A9" w:rsidRDefault="00EB65E8" w:rsidP="003B65A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3B65A9" w:rsidRP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B65A9" w:rsidRP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B65A9" w:rsidRP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B65E8" w:rsidRPr="001F4CCA" w:rsidRDefault="003B65A9" w:rsidP="003B65A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A dísznövénytermesztésben előforduló gépek, eszközök, anyagok, épületek, építmények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Növényismeret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Egynyári dísznövények szaporítása,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Kétnyári dísznövények szaporítása,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szaporítása, nevelése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Díszfaiskola létesítése, fenntartása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Faiskolai szaporításmódok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Faiskolai nevelésmódok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Díszfák, díszcserjék, kúszócserjék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rózsa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Fenyőfélék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Lomblevelű örökzöldek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levéldísznövények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nevelést igénylők termesztése (páfrányok, pálmák, broméliák, kaktuszok, pozsgások)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Növényházi vágott zöldek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virágzók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Növényházi vágott virágok és vágott zöldek termesztése</w:t>
      </w:r>
    </w:p>
    <w:p w:rsidR="00EB65E8" w:rsidRPr="003B65A9" w:rsidRDefault="00EB65E8" w:rsidP="003B65A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Hajtatás</w:t>
      </w:r>
    </w:p>
    <w:p w:rsidR="003B65A9" w:rsidRP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B65E8" w:rsidRPr="001F4CCA" w:rsidRDefault="003B65A9" w:rsidP="003B65A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B65E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B65E8" w:rsidRPr="003B65A9" w:rsidRDefault="00EB65E8" w:rsidP="003B65A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B65E8" w:rsidRPr="003B65A9" w:rsidRDefault="00EB65E8" w:rsidP="003B65A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B65E8" w:rsidRPr="003B65A9" w:rsidRDefault="00EB65E8" w:rsidP="003B65A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B65A9" w:rsidRP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B65E8" w:rsidRPr="003B65A9" w:rsidRDefault="00EB65E8" w:rsidP="003B65A9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EB65E8" w:rsidRPr="003B65A9" w:rsidRDefault="00EB65E8" w:rsidP="003B65A9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B65E8" w:rsidRPr="003B65A9" w:rsidRDefault="00EB65E8" w:rsidP="003B65A9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3B65A9" w:rsidRDefault="003B65A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B65E8" w:rsidRPr="003B65A9" w:rsidRDefault="00EB65E8" w:rsidP="003B65A9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B65E8" w:rsidRPr="003B65A9" w:rsidRDefault="00EB65E8" w:rsidP="003B65A9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Konfliktuskerülő készség</w:t>
      </w:r>
    </w:p>
    <w:p w:rsidR="003B65A9" w:rsidRDefault="003B65A9" w:rsidP="003B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65E8" w:rsidRPr="001F4CCA" w:rsidRDefault="00EB65E8" w:rsidP="003B65A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B65E8" w:rsidRPr="003B65A9" w:rsidRDefault="00EB65E8" w:rsidP="003B65A9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B65E8" w:rsidRPr="003B65A9" w:rsidRDefault="00EB65E8" w:rsidP="003B65A9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Okok feltárása</w:t>
      </w:r>
    </w:p>
    <w:p w:rsidR="00EB65E8" w:rsidRPr="003B65A9" w:rsidRDefault="00EB65E8" w:rsidP="003B65A9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65A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EB65E8" w:rsidRPr="002A0335" w:rsidRDefault="00EB65E8" w:rsidP="003B65A9">
      <w:pPr>
        <w:spacing w:after="0"/>
        <w:ind w:left="1418"/>
        <w:rPr>
          <w:rFonts w:ascii="Times New Roman" w:hAnsi="Times New Roman" w:cs="Times New Roman"/>
          <w:b/>
          <w:sz w:val="24"/>
          <w:szCs w:val="24"/>
        </w:rPr>
      </w:pPr>
    </w:p>
    <w:sectPr w:rsidR="00EB65E8" w:rsidRPr="002A0335" w:rsidSect="00133AA9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B8D"/>
    <w:multiLevelType w:val="hybridMultilevel"/>
    <w:tmpl w:val="43D849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925DC"/>
    <w:multiLevelType w:val="hybridMultilevel"/>
    <w:tmpl w:val="67C20D5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E0BEE"/>
    <w:multiLevelType w:val="hybridMultilevel"/>
    <w:tmpl w:val="A984D6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21A97"/>
    <w:multiLevelType w:val="hybridMultilevel"/>
    <w:tmpl w:val="B36600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13170"/>
    <w:multiLevelType w:val="hybridMultilevel"/>
    <w:tmpl w:val="BE241D8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728C4"/>
    <w:multiLevelType w:val="hybridMultilevel"/>
    <w:tmpl w:val="2D2A15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97FDF"/>
    <w:multiLevelType w:val="hybridMultilevel"/>
    <w:tmpl w:val="C32AC04C"/>
    <w:lvl w:ilvl="0" w:tplc="040E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7">
    <w:nsid w:val="13E27D94"/>
    <w:multiLevelType w:val="hybridMultilevel"/>
    <w:tmpl w:val="DB364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1340F2"/>
    <w:multiLevelType w:val="hybridMultilevel"/>
    <w:tmpl w:val="B03A4CF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566AB"/>
    <w:multiLevelType w:val="hybridMultilevel"/>
    <w:tmpl w:val="0BCCDE14"/>
    <w:lvl w:ilvl="0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10">
    <w:nsid w:val="212A701E"/>
    <w:multiLevelType w:val="hybridMultilevel"/>
    <w:tmpl w:val="FC7E27EC"/>
    <w:lvl w:ilvl="0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11">
    <w:nsid w:val="218106B7"/>
    <w:multiLevelType w:val="hybridMultilevel"/>
    <w:tmpl w:val="93E40A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5264E7"/>
    <w:multiLevelType w:val="hybridMultilevel"/>
    <w:tmpl w:val="883A96F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24381"/>
    <w:multiLevelType w:val="hybridMultilevel"/>
    <w:tmpl w:val="F93637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5165C"/>
    <w:multiLevelType w:val="hybridMultilevel"/>
    <w:tmpl w:val="16DC7A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F59F4"/>
    <w:multiLevelType w:val="hybridMultilevel"/>
    <w:tmpl w:val="7054C0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885108"/>
    <w:multiLevelType w:val="hybridMultilevel"/>
    <w:tmpl w:val="B25C0BF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368F4"/>
    <w:multiLevelType w:val="hybridMultilevel"/>
    <w:tmpl w:val="6B54F3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973DD8"/>
    <w:multiLevelType w:val="hybridMultilevel"/>
    <w:tmpl w:val="772663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1C0501"/>
    <w:multiLevelType w:val="hybridMultilevel"/>
    <w:tmpl w:val="63D2FC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1E762A"/>
    <w:multiLevelType w:val="hybridMultilevel"/>
    <w:tmpl w:val="F95CDD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D84ACC"/>
    <w:multiLevelType w:val="hybridMultilevel"/>
    <w:tmpl w:val="58504E5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177287"/>
    <w:multiLevelType w:val="hybridMultilevel"/>
    <w:tmpl w:val="03D2D1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621B5"/>
    <w:multiLevelType w:val="hybridMultilevel"/>
    <w:tmpl w:val="B8EE1A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2F05BB"/>
    <w:multiLevelType w:val="hybridMultilevel"/>
    <w:tmpl w:val="0C6AB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AF3D48"/>
    <w:multiLevelType w:val="hybridMultilevel"/>
    <w:tmpl w:val="452E7E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830EA"/>
    <w:multiLevelType w:val="hybridMultilevel"/>
    <w:tmpl w:val="8FAE7912"/>
    <w:lvl w:ilvl="0" w:tplc="040E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27">
    <w:nsid w:val="71A76588"/>
    <w:multiLevelType w:val="hybridMultilevel"/>
    <w:tmpl w:val="C0949996"/>
    <w:lvl w:ilvl="0" w:tplc="040E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>
    <w:nsid w:val="7789200D"/>
    <w:multiLevelType w:val="hybridMultilevel"/>
    <w:tmpl w:val="9A08A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7"/>
  </w:num>
  <w:num w:numId="5">
    <w:abstractNumId w:val="22"/>
  </w:num>
  <w:num w:numId="6">
    <w:abstractNumId w:val="18"/>
  </w:num>
  <w:num w:numId="7">
    <w:abstractNumId w:val="21"/>
  </w:num>
  <w:num w:numId="8">
    <w:abstractNumId w:val="12"/>
  </w:num>
  <w:num w:numId="9">
    <w:abstractNumId w:val="6"/>
  </w:num>
  <w:num w:numId="10">
    <w:abstractNumId w:val="24"/>
  </w:num>
  <w:num w:numId="11">
    <w:abstractNumId w:val="13"/>
  </w:num>
  <w:num w:numId="12">
    <w:abstractNumId w:val="14"/>
  </w:num>
  <w:num w:numId="13">
    <w:abstractNumId w:val="3"/>
  </w:num>
  <w:num w:numId="14">
    <w:abstractNumId w:val="2"/>
  </w:num>
  <w:num w:numId="15">
    <w:abstractNumId w:val="8"/>
  </w:num>
  <w:num w:numId="16">
    <w:abstractNumId w:val="28"/>
  </w:num>
  <w:num w:numId="17">
    <w:abstractNumId w:val="19"/>
  </w:num>
  <w:num w:numId="18">
    <w:abstractNumId w:val="15"/>
  </w:num>
  <w:num w:numId="19">
    <w:abstractNumId w:val="23"/>
  </w:num>
  <w:num w:numId="20">
    <w:abstractNumId w:val="20"/>
  </w:num>
  <w:num w:numId="21">
    <w:abstractNumId w:val="1"/>
  </w:num>
  <w:num w:numId="22">
    <w:abstractNumId w:val="16"/>
  </w:num>
  <w:num w:numId="23">
    <w:abstractNumId w:val="0"/>
  </w:num>
  <w:num w:numId="24">
    <w:abstractNumId w:val="26"/>
  </w:num>
  <w:num w:numId="25">
    <w:abstractNumId w:val="10"/>
  </w:num>
  <w:num w:numId="26">
    <w:abstractNumId w:val="9"/>
  </w:num>
  <w:num w:numId="27">
    <w:abstractNumId w:val="5"/>
  </w:num>
  <w:num w:numId="28">
    <w:abstractNumId w:val="2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35"/>
    <w:rsid w:val="00133AA9"/>
    <w:rsid w:val="00181A89"/>
    <w:rsid w:val="002A0335"/>
    <w:rsid w:val="003B65A9"/>
    <w:rsid w:val="00852991"/>
    <w:rsid w:val="00966B0D"/>
    <w:rsid w:val="00D137E6"/>
    <w:rsid w:val="00EB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37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3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810</Words>
  <Characters>5594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5</cp:revision>
  <dcterms:created xsi:type="dcterms:W3CDTF">2016-10-13T09:44:00Z</dcterms:created>
  <dcterms:modified xsi:type="dcterms:W3CDTF">2016-11-02T07:04:00Z</dcterms:modified>
</cp:coreProperties>
</file>